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9F5B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附件2</w:t>
      </w:r>
    </w:p>
    <w:p w14:paraId="1858AFC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</w:p>
    <w:p w14:paraId="0CAF362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近三年无重大违法违规记录承诺函</w:t>
      </w:r>
    </w:p>
    <w:p w14:paraId="538DAAE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</w:p>
    <w:p w14:paraId="4A0C29F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致：黄石市文化旅游投资集团有限公司</w:t>
      </w:r>
    </w:p>
    <w:p w14:paraId="54ECB1E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我方作为本次网球场合作经营项目的意向合作方，为参与本次项目，现就我方近三年合法合规经营情况，郑重作出</w:t>
      </w:r>
      <w:bookmarkStart w:id="0" w:name="_GoBack"/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如下承诺：</w:t>
      </w:r>
    </w:p>
    <w:bookmarkEnd w:id="0"/>
    <w:p w14:paraId="434E2CF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我方自本次报名之日起向前追溯</w:t>
      </w:r>
      <w:r>
        <w:rPr>
          <w:rStyle w:val="4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近三个自然年度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，在经营活动全过程中，</w:t>
      </w:r>
      <w:r>
        <w:rPr>
          <w:rStyle w:val="4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无重大违法记录、无重大违规行为、无行政处罚记录、无失信被执行记录、无重大质量安全事故、无税务违法违规记录、无招投标违法违规行为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。</w:t>
      </w:r>
    </w:p>
    <w:p w14:paraId="7A37454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近三年内，我方不存在被行政主管部门吊销营业执照、吊销资质、责令停业整顿、列入经营异常名录、列入严重违法失信名单等情形；无涉及重大诉讼、仲裁且对本次项目投标及履约造成重大不利影响的纠纷；无弄虚作假、串标围标、骗取中标等违反招投标法律法规的不良行为。</w:t>
      </w:r>
    </w:p>
    <w:p w14:paraId="7B83D7C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方承诺，本次所提交的信用信息、合规证明等相关资料均真实、合法、有效，无任何隐瞒、伪造、篡改情形。若经查实，我方存在虚假承诺、隐瞒违法违规记录等情况，我方自愿放弃本次项目参与及中选资格，已取得中选资格的自愿作废中选结果、解除相关合作协议，无条件接受招商人及行业主管部门的相关处理，自愿承担由此产生的一切经济损失、违约责任及全部法律后果。</w:t>
      </w:r>
    </w:p>
    <w:p w14:paraId="47E261E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本承诺函内容真实、有效，为我方真实意思表示，具有独立法律约束力。</w:t>
      </w:r>
    </w:p>
    <w:p w14:paraId="6BB8BE9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特此承诺！</w:t>
      </w:r>
    </w:p>
    <w:p w14:paraId="774D769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2B3E8FB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承诺单位（盖章）：____________________</w:t>
      </w:r>
    </w:p>
    <w:p w14:paraId="2E96463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法定代表人（签字）：____________________</w:t>
      </w:r>
    </w:p>
    <w:p w14:paraId="16E09B7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统一社会信用代码：____________________</w:t>
      </w:r>
    </w:p>
    <w:p w14:paraId="49192BF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日期：______年____月____日</w:t>
      </w:r>
    </w:p>
    <w:p w14:paraId="03804E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344245"/>
    <w:rsid w:val="47344245"/>
    <w:rsid w:val="6C8D558E"/>
    <w:rsid w:val="6CB7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554</Words>
  <Characters>622</Characters>
  <Lines>0</Lines>
  <Paragraphs>0</Paragraphs>
  <TotalTime>7</TotalTime>
  <ScaleCrop>false</ScaleCrop>
  <LinksUpToDate>false</LinksUpToDate>
  <CharactersWithSpaces>622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2026-06-26T08:17:00Z</dcterms:created>
  <dc:creator>刘曼</dc:creator>
  <cp:lastModifiedBy>TT</cp:lastModifiedBy>
  <dcterms:modified xsi:type="dcterms:W3CDTF">2026-06-26T12:33:05Z</dcterms:modified>
  <dc:title>附件2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8E22A9AAEC604BB29E0BCEEFF7DED86E_13</vt:lpwstr>
  </property>
</Properties>
</file>